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8111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b/>
          <w:i/>
          <w:iCs/>
          <w:sz w:val="52"/>
          <w:szCs w:val="52"/>
          <w:u w:val="single"/>
        </w:rPr>
      </w:pPr>
      <w:r w:rsidRPr="00CF2367">
        <w:rPr>
          <w:rStyle w:val="yadgie"/>
          <w:rFonts w:ascii="Arial" w:hAnsi="Arial" w:cs="Arial"/>
          <w:b/>
          <w:i/>
          <w:iCs/>
          <w:sz w:val="52"/>
          <w:szCs w:val="52"/>
          <w:u w:val="single"/>
        </w:rPr>
        <w:t>SMYSLY</w:t>
      </w:r>
    </w:p>
    <w:p w14:paraId="09FC4950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Člověk, ten má smyslů pět,</w:t>
      </w:r>
    </w:p>
    <w:p w14:paraId="2E953743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znám je všechny nazpaměť.</w:t>
      </w:r>
    </w:p>
    <w:p w14:paraId="2D75DDD5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Kde jsou oči, tam je ZRAK,</w:t>
      </w:r>
    </w:p>
    <w:p w14:paraId="1DCBFBB7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po prstech nám skáče HMAT.</w:t>
      </w:r>
    </w:p>
    <w:p w14:paraId="35844BF6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SLUCH nám sedí na uších,</w:t>
      </w:r>
    </w:p>
    <w:p w14:paraId="2F62E3DA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do nosu nám vlezl ČICH.</w:t>
      </w:r>
    </w:p>
    <w:p w14:paraId="7FCBE09B" w14:textId="77777777" w:rsidR="00CF2367" w:rsidRPr="00CF2367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A CHUŤ v ústech na jazýčku</w:t>
      </w:r>
    </w:p>
    <w:p w14:paraId="4B74A646" w14:textId="77777777" w:rsidR="00E82092" w:rsidRDefault="00CF2367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  <w:r w:rsidRPr="00CF2367">
        <w:rPr>
          <w:rStyle w:val="yadgie"/>
          <w:rFonts w:ascii="Arial" w:hAnsi="Arial" w:cs="Arial"/>
          <w:i/>
          <w:iCs/>
          <w:sz w:val="52"/>
          <w:szCs w:val="52"/>
        </w:rPr>
        <w:t>spinká si tu na krajíčku.</w:t>
      </w:r>
    </w:p>
    <w:p w14:paraId="5D69205F" w14:textId="77777777" w:rsidR="00FF13AF" w:rsidRDefault="00FF13AF" w:rsidP="00CF2367">
      <w:pPr>
        <w:jc w:val="center"/>
        <w:rPr>
          <w:rStyle w:val="yadgie"/>
          <w:rFonts w:ascii="Arial" w:hAnsi="Arial" w:cs="Arial"/>
          <w:i/>
          <w:iCs/>
          <w:sz w:val="52"/>
          <w:szCs w:val="52"/>
        </w:rPr>
      </w:pPr>
    </w:p>
    <w:p w14:paraId="551BB0F5" w14:textId="77777777" w:rsidR="009F63B1" w:rsidRPr="00CF2367" w:rsidRDefault="009F63B1" w:rsidP="00CF2367">
      <w:pPr>
        <w:jc w:val="center"/>
        <w:rPr>
          <w:sz w:val="52"/>
          <w:szCs w:val="52"/>
        </w:rPr>
      </w:pPr>
      <w:r>
        <w:rPr>
          <w:noProof/>
          <w:sz w:val="52"/>
          <w:szCs w:val="52"/>
          <w:lang w:eastAsia="cs-CZ"/>
        </w:rPr>
        <w:drawing>
          <wp:inline distT="0" distB="0" distL="0" distR="0" wp14:anchorId="22608591" wp14:editId="6BF0C7FE">
            <wp:extent cx="4959143" cy="3267075"/>
            <wp:effectExtent l="19050" t="0" r="0" b="0"/>
            <wp:docPr id="1" name="Obrázek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4" cstate="print"/>
                    <a:srcRect t="42640" b="10774"/>
                    <a:stretch>
                      <a:fillRect/>
                    </a:stretch>
                  </pic:blipFill>
                  <pic:spPr>
                    <a:xfrm>
                      <a:off x="0" y="0"/>
                      <a:ext cx="4959143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63B1" w:rsidRPr="00CF2367" w:rsidSect="00FF13AF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367"/>
    <w:rsid w:val="00735EE8"/>
    <w:rsid w:val="007E3967"/>
    <w:rsid w:val="009D0E9D"/>
    <w:rsid w:val="009F63B1"/>
    <w:rsid w:val="00A561F2"/>
    <w:rsid w:val="00BE2496"/>
    <w:rsid w:val="00CF2367"/>
    <w:rsid w:val="00E82092"/>
    <w:rsid w:val="00FF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6749"/>
  <w15:docId w15:val="{3E422637-7894-448A-B4AE-900E3667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yadgie">
    <w:name w:val="yadgie"/>
    <w:basedOn w:val="Standardnpsmoodstavce"/>
    <w:rsid w:val="00CF2367"/>
  </w:style>
  <w:style w:type="character" w:styleId="Hypertextovodkaz">
    <w:name w:val="Hyperlink"/>
    <w:basedOn w:val="Standardnpsmoodstavce"/>
    <w:uiPriority w:val="99"/>
    <w:semiHidden/>
    <w:unhideWhenUsed/>
    <w:rsid w:val="00CF236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6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6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188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Dell</cp:lastModifiedBy>
  <cp:revision>3</cp:revision>
  <cp:lastPrinted>2026-11-03T06:28:00Z</cp:lastPrinted>
  <dcterms:created xsi:type="dcterms:W3CDTF">2026-11-02T20:15:00Z</dcterms:created>
  <dcterms:modified xsi:type="dcterms:W3CDTF">2026-11-03T06:28:00Z</dcterms:modified>
</cp:coreProperties>
</file>